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011A" w14:textId="6DF3B69D" w:rsidR="00633C60" w:rsidRDefault="00633C60" w:rsidP="00633C60">
      <w:pPr>
        <w:pStyle w:val="Heading1"/>
      </w:pPr>
      <w:r>
        <w:t xml:space="preserve">Trellis </w:t>
      </w:r>
      <w:r w:rsidRPr="00633C60">
        <w:t>Check-In Attendee Checklist</w:t>
      </w:r>
    </w:p>
    <w:p w14:paraId="51ED3F68" w14:textId="77777777" w:rsidR="00633C60" w:rsidRPr="00633C60" w:rsidRDefault="00633C60" w:rsidP="00633C60"/>
    <w:p w14:paraId="209F46C5" w14:textId="23E87D31" w:rsidR="00633C60" w:rsidRPr="00633C60" w:rsidRDefault="00633C60" w:rsidP="00633C60">
      <w:r w:rsidRPr="00633C60">
        <w:t xml:space="preserve">You or your volunteers can </w:t>
      </w:r>
      <w:r w:rsidRPr="00633C60">
        <w:t>use this</w:t>
      </w:r>
      <w:r w:rsidRPr="00633C60">
        <w:t xml:space="preserve"> quick checklist at check-in to ensure you cover the check-in process. Feel free to add and adjust as you need!</w:t>
      </w:r>
    </w:p>
    <w:p w14:paraId="196AC504" w14:textId="77777777" w:rsidR="00633C60" w:rsidRPr="00633C60" w:rsidRDefault="00633C60" w:rsidP="00633C60">
      <w:r w:rsidRPr="00633C60">
        <w:br/>
      </w:r>
    </w:p>
    <w:p w14:paraId="2E1F47C7" w14:textId="3E2A1524" w:rsidR="00633C60" w:rsidRPr="00633C60" w:rsidRDefault="00633C60" w:rsidP="00633C60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 w:rsidRPr="00633C60">
        <w:t xml:space="preserve">Find attendee in check-in </w:t>
      </w:r>
      <w:proofErr w:type="gramStart"/>
      <w:r w:rsidRPr="00633C60">
        <w:t>tool</w:t>
      </w:r>
      <w:proofErr w:type="gramEnd"/>
    </w:p>
    <w:p w14:paraId="13CC9F48" w14:textId="4C999EC9" w:rsidR="00633C60" w:rsidRPr="00633C60" w:rsidRDefault="00633C60" w:rsidP="00633C60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end"/>
      </w:r>
      <w:bookmarkEnd w:id="1"/>
      <w:r w:rsidRPr="00633C60">
        <w:t>Click “check-in”</w:t>
      </w:r>
    </w:p>
    <w:p w14:paraId="2C0738C4" w14:textId="0D93CF32" w:rsidR="00633C60" w:rsidRPr="00633C60" w:rsidRDefault="00633C60" w:rsidP="00633C60"/>
    <w:p w14:paraId="2C19919B" w14:textId="7D78B7FA" w:rsidR="00633C60" w:rsidRPr="00633C60" w:rsidRDefault="00633C60" w:rsidP="00633C60">
      <w:pPr>
        <w:ind w:firstLine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>
        <w:fldChar w:fldCharType="end"/>
      </w:r>
      <w:bookmarkEnd w:id="2"/>
      <w:r w:rsidRPr="00633C60">
        <w:t>If status says “reassign” - edit attendee information to reassign the attendee</w:t>
      </w:r>
    </w:p>
    <w:p w14:paraId="6BF3B3B2" w14:textId="7A806DB4" w:rsidR="00633C60" w:rsidRPr="00633C60" w:rsidRDefault="00633C60" w:rsidP="00633C60"/>
    <w:p w14:paraId="7F41A7B0" w14:textId="677CD7A5" w:rsidR="00633C60" w:rsidRPr="00633C60" w:rsidRDefault="00633C60" w:rsidP="00633C60">
      <w:pPr>
        <w:ind w:firstLine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>
        <w:fldChar w:fldCharType="end"/>
      </w:r>
      <w:bookmarkEnd w:id="3"/>
      <w:r w:rsidRPr="00633C60">
        <w:t>If status says “verify” - ask the attendee to click the link in their email or text messages</w:t>
      </w:r>
    </w:p>
    <w:p w14:paraId="14CB0273" w14:textId="2BFD899A" w:rsidR="00633C60" w:rsidRPr="00633C60" w:rsidRDefault="00633C60" w:rsidP="00633C60"/>
    <w:p w14:paraId="4B29C4D4" w14:textId="2E628118" w:rsidR="00633C60" w:rsidRPr="00633C60" w:rsidRDefault="00633C60" w:rsidP="00633C60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>
        <w:fldChar w:fldCharType="end"/>
      </w:r>
      <w:bookmarkEnd w:id="4"/>
      <w:r w:rsidRPr="00633C60">
        <w:t xml:space="preserve">Send a Sign-In Link to </w:t>
      </w:r>
      <w:proofErr w:type="gramStart"/>
      <w:r w:rsidRPr="00633C60">
        <w:t>attendee</w:t>
      </w:r>
      <w:proofErr w:type="gramEnd"/>
    </w:p>
    <w:p w14:paraId="1C70C4B2" w14:textId="3894B27C" w:rsidR="00633C60" w:rsidRPr="00633C60" w:rsidRDefault="00633C60" w:rsidP="00633C60"/>
    <w:p w14:paraId="2D36A5AD" w14:textId="1BA0DFE3" w:rsidR="00633C60" w:rsidRPr="00633C60" w:rsidRDefault="00633C60" w:rsidP="00633C60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>
        <w:fldChar w:fldCharType="end"/>
      </w:r>
      <w:bookmarkEnd w:id="5"/>
      <w:r w:rsidRPr="00633C60">
        <w:t xml:space="preserve">Save a credit card to attendee’s </w:t>
      </w:r>
      <w:proofErr w:type="gramStart"/>
      <w:r w:rsidRPr="00633C60">
        <w:t>account</w:t>
      </w:r>
      <w:proofErr w:type="gramEnd"/>
    </w:p>
    <w:p w14:paraId="247E9C7D" w14:textId="3B901B36" w:rsidR="00633C60" w:rsidRPr="00633C60" w:rsidRDefault="00633C60" w:rsidP="00633C60"/>
    <w:p w14:paraId="28463B8E" w14:textId="6483E4CE" w:rsidR="00633C60" w:rsidRPr="00633C60" w:rsidRDefault="00633C60" w:rsidP="00633C60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>
        <w:fldChar w:fldCharType="end"/>
      </w:r>
      <w:bookmarkEnd w:id="6"/>
      <w:r w:rsidRPr="00633C60">
        <w:t>[Insert your own action item here]</w:t>
      </w:r>
    </w:p>
    <w:p w14:paraId="29678FC1" w14:textId="2270AA21" w:rsidR="00633C60" w:rsidRPr="00633C60" w:rsidRDefault="00633C60" w:rsidP="00633C60">
      <w:pPr>
        <w:ind w:left="720"/>
      </w:pPr>
    </w:p>
    <w:p w14:paraId="05029870" w14:textId="34296236" w:rsidR="00633C60" w:rsidRPr="00633C60" w:rsidRDefault="00633C60" w:rsidP="00633C60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>
        <w:fldChar w:fldCharType="end"/>
      </w:r>
      <w:bookmarkEnd w:id="7"/>
      <w:r w:rsidRPr="00633C60">
        <w:t>All Done!</w:t>
      </w:r>
    </w:p>
    <w:p w14:paraId="75D7DBDE" w14:textId="77777777" w:rsidR="0084520A" w:rsidRDefault="0084520A"/>
    <w:sectPr w:rsidR="00845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0F31" w14:textId="77777777" w:rsidR="00BD5827" w:rsidRDefault="00BD5827" w:rsidP="00633C60">
      <w:r>
        <w:separator/>
      </w:r>
    </w:p>
  </w:endnote>
  <w:endnote w:type="continuationSeparator" w:id="0">
    <w:p w14:paraId="3FB02F1B" w14:textId="77777777" w:rsidR="00BD5827" w:rsidRDefault="00BD5827" w:rsidP="0063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D0A8" w14:textId="77777777" w:rsidR="00BD5827" w:rsidRDefault="00BD5827" w:rsidP="00633C60">
      <w:r>
        <w:separator/>
      </w:r>
    </w:p>
  </w:footnote>
  <w:footnote w:type="continuationSeparator" w:id="0">
    <w:p w14:paraId="755187D1" w14:textId="77777777" w:rsidR="00BD5827" w:rsidRDefault="00BD5827" w:rsidP="00633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07FC1"/>
    <w:multiLevelType w:val="multilevel"/>
    <w:tmpl w:val="CB74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76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60"/>
    <w:rsid w:val="001F0C04"/>
    <w:rsid w:val="00633C60"/>
    <w:rsid w:val="0084520A"/>
    <w:rsid w:val="009154DC"/>
    <w:rsid w:val="00BD5827"/>
    <w:rsid w:val="00B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859E0"/>
  <w15:chartTrackingRefBased/>
  <w15:docId w15:val="{8A291A95-87C9-BE4C-A5A3-BC9BAE79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C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C60"/>
  </w:style>
  <w:style w:type="paragraph" w:styleId="Footer">
    <w:name w:val="footer"/>
    <w:basedOn w:val="Normal"/>
    <w:link w:val="FooterChar"/>
    <w:uiPriority w:val="99"/>
    <w:unhideWhenUsed/>
    <w:rsid w:val="00633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C60"/>
  </w:style>
  <w:style w:type="character" w:customStyle="1" w:styleId="Heading1Char">
    <w:name w:val="Heading 1 Char"/>
    <w:basedOn w:val="DefaultParagraphFont"/>
    <w:link w:val="Heading1"/>
    <w:uiPriority w:val="9"/>
    <w:rsid w:val="00633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 Aquino</dc:creator>
  <cp:keywords/>
  <dc:description/>
  <cp:lastModifiedBy>Amor Aquino</cp:lastModifiedBy>
  <cp:revision>1</cp:revision>
  <dcterms:created xsi:type="dcterms:W3CDTF">2023-09-13T19:05:00Z</dcterms:created>
  <dcterms:modified xsi:type="dcterms:W3CDTF">2023-09-13T19:11:00Z</dcterms:modified>
</cp:coreProperties>
</file>